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AF" w:rsidRDefault="002A0C8B" w:rsidP="002A0C8B">
      <w:pPr>
        <w:jc w:val="right"/>
        <w:rPr>
          <w:rFonts w:ascii="Open Sans" w:hAnsi="Open Sans" w:cs="Open Sans"/>
          <w:b/>
          <w:sz w:val="72"/>
          <w:szCs w:val="72"/>
          <w:lang w:val="fr-BE"/>
        </w:rPr>
      </w:pPr>
      <w:bookmarkStart w:id="0" w:name="_GoBack"/>
      <w:bookmarkEnd w:id="0"/>
      <w:r w:rsidRPr="00485FAF">
        <w:rPr>
          <w:rFonts w:ascii="Open Sans" w:hAnsi="Open Sans" w:cs="Open Sans"/>
          <w:b/>
          <w:sz w:val="40"/>
          <w:szCs w:val="40"/>
          <w:lang w:val="fr-BE"/>
        </w:rPr>
        <w:t>Número 1 / 2019</w:t>
      </w:r>
    </w:p>
    <w:p w:rsidR="002A0C8B" w:rsidRDefault="002A0C8B" w:rsidP="00485FAF">
      <w:pPr>
        <w:rPr>
          <w:rFonts w:ascii="Open Sans" w:hAnsi="Open Sans" w:cs="Open Sans"/>
          <w:b/>
          <w:sz w:val="72"/>
          <w:szCs w:val="72"/>
          <w:lang w:val="fr-BE"/>
        </w:rPr>
      </w:pPr>
    </w:p>
    <w:p w:rsidR="002A4E06" w:rsidRPr="00875DE0" w:rsidRDefault="00485FAF" w:rsidP="00485FAF">
      <w:pPr>
        <w:rPr>
          <w:rFonts w:ascii="Open Sans" w:hAnsi="Open Sans" w:cs="Open Sans"/>
          <w:b/>
          <w:sz w:val="52"/>
          <w:szCs w:val="52"/>
          <w:lang w:val="it-IT"/>
        </w:rPr>
      </w:pPr>
      <w:r w:rsidRPr="00875DE0">
        <w:rPr>
          <w:rFonts w:ascii="Open Sans" w:hAnsi="Open Sans" w:cs="Open Sans"/>
          <w:b/>
          <w:sz w:val="72"/>
          <w:szCs w:val="72"/>
          <w:lang w:val="it-IT"/>
        </w:rPr>
        <w:t>Europa para todos</w:t>
      </w:r>
      <w:r w:rsidRPr="00875DE0">
        <w:rPr>
          <w:rFonts w:ascii="Open Sans" w:hAnsi="Open Sans" w:cs="Open Sans"/>
          <w:lang w:val="it-IT"/>
        </w:rPr>
        <w:br/>
      </w:r>
      <w:r w:rsidRPr="00875DE0">
        <w:rPr>
          <w:rFonts w:ascii="Open Sans" w:hAnsi="Open Sans" w:cs="Open Sans"/>
          <w:lang w:val="it-IT"/>
        </w:rPr>
        <w:br/>
      </w:r>
      <w:r w:rsidRPr="00875DE0">
        <w:rPr>
          <w:rFonts w:ascii="Open Sans" w:hAnsi="Open Sans" w:cs="Open Sans"/>
          <w:lang w:val="it-IT"/>
        </w:rPr>
        <w:br/>
      </w:r>
      <w:r w:rsidRPr="00875DE0">
        <w:rPr>
          <w:rFonts w:ascii="Open Sans" w:hAnsi="Open Sans" w:cs="Open Sans"/>
          <w:b/>
          <w:sz w:val="52"/>
          <w:szCs w:val="52"/>
          <w:lang w:val="it-IT"/>
        </w:rPr>
        <w:t>¡Esta vez nosotros votamos!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Encuentra explicaciones con palabras en negrita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al final de Europa para todos (páginas 30 a 42).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875DE0">
        <w:rPr>
          <w:rFonts w:ascii="Open Sans" w:hAnsi="Open Sans" w:cs="Open Sans"/>
          <w:sz w:val="28"/>
          <w:szCs w:val="28"/>
          <w:lang w:val="fr-BE"/>
        </w:rPr>
        <w:br/>
      </w:r>
      <w:r w:rsidRPr="00485FAF">
        <w:rPr>
          <w:rFonts w:ascii="Open Sans" w:hAnsi="Open Sans" w:cs="Open Sans"/>
          <w:sz w:val="28"/>
          <w:szCs w:val="28"/>
          <w:lang w:val="fr-BE"/>
        </w:rPr>
        <w:t>“Europa para todos” está disponible en: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Alemán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>Español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Francés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Húngaro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Inglés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Italiano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Portugués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Rumano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br/>
      </w:r>
    </w:p>
    <w:p w:rsidR="00485FAF" w:rsidRPr="002A0C8B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2A0C8B">
        <w:rPr>
          <w:rFonts w:ascii="Open Sans" w:hAnsi="Open Sans" w:cs="Open Sans"/>
          <w:sz w:val="28"/>
          <w:szCs w:val="28"/>
          <w:lang w:val="fr-BE"/>
        </w:rPr>
        <w:lastRenderedPageBreak/>
        <w:t>Ve a www.inclusion-europe.eu/europe-for-us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para encontrar las versiones de Europa para todos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en otros idiomas.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Introducción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“Todos nosotros somos capaces de votar.</w:t>
      </w:r>
      <w:r>
        <w:rPr>
          <w:rFonts w:ascii="Open Sans" w:hAnsi="Open Sans" w:cs="Open Sans"/>
          <w:b/>
          <w:sz w:val="28"/>
          <w:szCs w:val="28"/>
          <w:lang w:val="fr-BE"/>
        </w:rPr>
        <w:br/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¡Y es importante para nosotros votar!”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</w:rPr>
      </w:pPr>
      <w:r w:rsidRPr="00485FAF">
        <w:rPr>
          <w:rFonts w:ascii="Open Sans" w:hAnsi="Open Sans" w:cs="Open Sans"/>
          <w:b/>
          <w:sz w:val="28"/>
          <w:szCs w:val="28"/>
        </w:rPr>
        <w:t>Nuestros Campeones del voto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</w:rPr>
      </w:pPr>
      <w:r w:rsidRPr="00485FAF">
        <w:rPr>
          <w:rFonts w:ascii="Open Sans" w:hAnsi="Open Sans" w:cs="Open Sans"/>
          <w:b/>
          <w:sz w:val="28"/>
          <w:szCs w:val="28"/>
        </w:rPr>
        <w:t>“Es muy malo que muchas personas</w:t>
      </w:r>
      <w:r>
        <w:rPr>
          <w:rFonts w:ascii="Open Sans" w:hAnsi="Open Sans" w:cs="Open Sans"/>
          <w:b/>
          <w:sz w:val="28"/>
          <w:szCs w:val="28"/>
        </w:rPr>
        <w:br/>
      </w:r>
      <w:r w:rsidRPr="00485FAF">
        <w:rPr>
          <w:rFonts w:ascii="Open Sans" w:hAnsi="Open Sans" w:cs="Open Sans"/>
          <w:b/>
          <w:sz w:val="28"/>
          <w:szCs w:val="28"/>
        </w:rPr>
        <w:t>no tengan derecho a votar”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Las personas bajo custodia en Alemania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tendrán derecho a votar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Reunión de los directores en Hungría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5 nuevos videos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¡Regístrate ahora en Europe in Action!</w:t>
      </w:r>
      <w:r>
        <w:rPr>
          <w:rFonts w:ascii="Open Sans" w:hAnsi="Open Sans" w:cs="Open Sans"/>
          <w:b/>
          <w:sz w:val="28"/>
          <w:szCs w:val="28"/>
          <w:lang w:val="fr-BE"/>
        </w:rPr>
        <w:br/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(en español, Europa en Acción)</w:t>
      </w:r>
    </w:p>
    <w:p w:rsid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b/>
          <w:sz w:val="28"/>
          <w:szCs w:val="28"/>
          <w:lang w:val="fr-BE"/>
        </w:rPr>
        <w:t>Explicaciónes</w:t>
      </w:r>
    </w:p>
    <w:p w:rsidR="00485FAF" w:rsidRDefault="00485FAF">
      <w:pPr>
        <w:rPr>
          <w:rFonts w:ascii="Open Sans" w:hAnsi="Open Sans" w:cs="Open Sans"/>
          <w:b/>
          <w:sz w:val="28"/>
          <w:szCs w:val="28"/>
          <w:lang w:val="fr-BE"/>
        </w:rPr>
      </w:pPr>
      <w:r>
        <w:rPr>
          <w:rFonts w:ascii="Open Sans" w:hAnsi="Open Sans" w:cs="Open Sans"/>
          <w:b/>
          <w:sz w:val="28"/>
          <w:szCs w:val="28"/>
          <w:lang w:val="fr-BE"/>
        </w:rPr>
        <w:br w:type="page"/>
      </w:r>
    </w:p>
    <w:p w:rsidR="00485FAF" w:rsidRPr="00485FAF" w:rsidRDefault="00485FAF" w:rsidP="00485FAF">
      <w:pPr>
        <w:pStyle w:val="EfA"/>
      </w:pPr>
      <w:r w:rsidRPr="00485FAF">
        <w:lastRenderedPageBreak/>
        <w:t>Introducción</w:t>
      </w:r>
      <w:r>
        <w:br/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Las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 xml:space="preserve">elecciones europeas 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serán en mayo del 2019.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Las elecciones son un tema muy importante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para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>Inclusion Europe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.</w:t>
      </w:r>
      <w:r>
        <w:rPr>
          <w:rFonts w:ascii="OpenSans-Regular" w:hAnsi="OpenSans-Regular" w:cs="OpenSans-Regular"/>
          <w:color w:val="000000"/>
          <w:sz w:val="28"/>
          <w:szCs w:val="28"/>
          <w:lang w:val="fr-BE"/>
        </w:rPr>
        <w:br/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Este año Inclusion Europe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hablará sobre cómo hacer para que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Bold" w:hAnsi="OpenSans-Bold" w:cs="OpenSans-Bold"/>
          <w:b/>
          <w:bCs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 xml:space="preserve">votar sea más </w:t>
      </w:r>
      <w:r>
        <w:rPr>
          <w:rFonts w:ascii="OpenSans-Bold" w:hAnsi="OpenSans-Bold" w:cs="OpenSans-Bold"/>
          <w:b/>
          <w:bCs/>
          <w:color w:val="000000"/>
          <w:sz w:val="28"/>
          <w:szCs w:val="28"/>
        </w:rPr>
        <w:t>accesible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 xml:space="preserve">para las personas con </w:t>
      </w:r>
      <w:r>
        <w:rPr>
          <w:rFonts w:ascii="OpenSans-Bold" w:hAnsi="OpenSans-Bold" w:cs="OpenSans-Bold"/>
          <w:b/>
          <w:bCs/>
          <w:color w:val="000000"/>
          <w:sz w:val="28"/>
          <w:szCs w:val="28"/>
        </w:rPr>
        <w:t>discapacidad intelectual</w:t>
      </w:r>
      <w:r>
        <w:rPr>
          <w:rFonts w:ascii="OpenSans-Regular" w:hAnsi="OpenSans-Regular" w:cs="OpenSans-Regular"/>
          <w:color w:val="000000"/>
          <w:sz w:val="28"/>
          <w:szCs w:val="28"/>
        </w:rPr>
        <w:t>.</w:t>
      </w:r>
      <w:r>
        <w:rPr>
          <w:rFonts w:ascii="OpenSans-Regular" w:hAnsi="OpenSans-Regular" w:cs="OpenSans-Regular"/>
          <w:color w:val="000000"/>
          <w:sz w:val="28"/>
          <w:szCs w:val="28"/>
        </w:rPr>
        <w:br/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Nosotros también hablaremos sobre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por qué es importante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>votar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.</w:t>
      </w:r>
      <w:r>
        <w:rPr>
          <w:rFonts w:ascii="OpenSans-Regular" w:hAnsi="OpenSans-Regular" w:cs="OpenSans-Regular"/>
          <w:color w:val="000000"/>
          <w:sz w:val="28"/>
          <w:szCs w:val="28"/>
          <w:lang w:val="fr-BE"/>
        </w:rPr>
        <w:br/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En esta edición de Europa para todos,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tú puedes encontrar muchos artículos sobre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Bold" w:hAnsi="OpenSans-Bold" w:cs="OpenSans-Bold"/>
          <w:b/>
          <w:bCs/>
          <w:color w:val="000000"/>
          <w:sz w:val="28"/>
          <w:szCs w:val="28"/>
        </w:rPr>
      </w:pPr>
      <w:r w:rsidRPr="00485FAF">
        <w:rPr>
          <w:rFonts w:ascii="Wingdings-Regular" w:hAnsi="Wingdings-Regular" w:cs="Wingdings-Regular"/>
          <w:color w:val="000000"/>
          <w:sz w:val="28"/>
          <w:szCs w:val="28"/>
        </w:rPr>
        <w:t>-</w:t>
      </w:r>
      <w:r w:rsidRPr="00485FAF">
        <w:rPr>
          <w:rFonts w:ascii="OpenSans-Regular" w:hAnsi="OpenSans-Regular" w:cs="OpenSans-Regular"/>
          <w:color w:val="000000"/>
          <w:sz w:val="28"/>
          <w:szCs w:val="28"/>
        </w:rPr>
        <w:t xml:space="preserve"> las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</w:rPr>
        <w:t>elecciones europeas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Bold" w:hAnsi="OpenSans-Bold" w:cs="OpenSans-Bold"/>
          <w:b/>
          <w:bCs/>
          <w:color w:val="000000"/>
          <w:sz w:val="28"/>
          <w:szCs w:val="28"/>
        </w:rPr>
      </w:pPr>
      <w:r w:rsidRPr="00485FAF">
        <w:rPr>
          <w:rFonts w:ascii="Wingdings-Regular" w:hAnsi="Wingdings-Regular" w:cs="Wingdings-Regular"/>
          <w:color w:val="000000"/>
          <w:sz w:val="28"/>
          <w:szCs w:val="28"/>
        </w:rPr>
        <w:t>-</w:t>
      </w:r>
      <w:r w:rsidRPr="00485FAF">
        <w:rPr>
          <w:rFonts w:ascii="OpenSans-Regular" w:hAnsi="OpenSans-Regular" w:cs="OpenSans-Regular"/>
          <w:color w:val="000000"/>
          <w:sz w:val="28"/>
          <w:szCs w:val="28"/>
        </w:rPr>
        <w:t xml:space="preserve"> el derecho a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</w:rPr>
        <w:t>votar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</w:pPr>
      <w:r>
        <w:rPr>
          <w:rFonts w:ascii="Wingdings-Regular" w:hAnsi="Wingdings-Regular" w:cs="Wingdings-Regular"/>
          <w:color w:val="000000"/>
          <w:sz w:val="28"/>
          <w:szCs w:val="28"/>
          <w:lang w:val="fr-BE"/>
        </w:rPr>
        <w:t>-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 xml:space="preserve"> accesibilidad 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en las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>elecciones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¡Si tú quieres saber más, mira nuestra página web!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Nosotros hemos lanzado una nueva página web.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La página web tiene mucha información en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>Lectura Fácil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(en inglés).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Esta es la dirección: www.inclusion-europe.eu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Gilroy-Medium" w:hAnsi="Gilroy-Medium" w:cs="Gilroy-Medium"/>
          <w:color w:val="FF00A6"/>
          <w:sz w:val="28"/>
          <w:szCs w:val="28"/>
          <w:lang w:val="fr-BE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Tú puedes encontrar el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 xml:space="preserve">manifiesto 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de Inclusion Europe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para las elecciones en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 xml:space="preserve">lectura fácil 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aquí: bit.ly/IEelect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Tú también puedes leerlo en español aquí: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bit.ly/IEelectLanguages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Tú también puedes leer sobre lo que hacemos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lastRenderedPageBreak/>
        <w:t xml:space="preserve">para las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 xml:space="preserve">elecciones europeas 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en las </w:t>
      </w:r>
      <w:r w:rsidRPr="00485FAF">
        <w:rPr>
          <w:rFonts w:ascii="OpenSans-Bold" w:hAnsi="OpenSans-Bold" w:cs="OpenSans-Bold"/>
          <w:b/>
          <w:bCs/>
          <w:color w:val="000000"/>
          <w:sz w:val="28"/>
          <w:szCs w:val="28"/>
          <w:lang w:val="fr-BE"/>
        </w:rPr>
        <w:t>redes sociales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.</w:t>
      </w:r>
    </w:p>
    <w:p w:rsidR="00485FAF" w:rsidRPr="002A0C8B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 xml:space="preserve">Este es nuestro </w:t>
      </w:r>
      <w:r>
        <w:rPr>
          <w:rFonts w:ascii="OpenSans-Bold" w:hAnsi="OpenSans-Bold" w:cs="OpenSans-Bold"/>
          <w:b/>
          <w:bCs/>
          <w:color w:val="000000"/>
          <w:sz w:val="28"/>
          <w:szCs w:val="28"/>
        </w:rPr>
        <w:t>hashtag</w:t>
      </w:r>
      <w:r>
        <w:rPr>
          <w:rFonts w:ascii="OpenSans-Regular" w:hAnsi="OpenSans-Regular" w:cs="OpenSans-Regular"/>
          <w:color w:val="000000"/>
          <w:sz w:val="28"/>
          <w:szCs w:val="28"/>
        </w:rPr>
        <w:t>: #ThisTimeWeAreVoting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Eso quiere decir “Esta vez nosotros votamos”.</w:t>
      </w:r>
    </w:p>
    <w:p w:rsidR="00485FAF" w:rsidRPr="002A0C8B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Tú también puedes ver dos vídeos que hemos hecho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(en inglés):</w:t>
      </w: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>
        <w:rPr>
          <w:rFonts w:ascii="Wingdings-Regular" w:hAnsi="Wingdings-Regular" w:cs="Wingdings-Regular"/>
          <w:color w:val="000000"/>
          <w:sz w:val="28"/>
          <w:szCs w:val="28"/>
          <w:lang w:val="fr-BE"/>
        </w:rPr>
        <w:t>-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 sobre el derecho a votar: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bit.ly/LetUsVoteVideo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Wingdings-Regular" w:hAnsi="Wingdings-Regular" w:cs="Wingdings-Regular"/>
          <w:color w:val="000000"/>
          <w:sz w:val="28"/>
          <w:szCs w:val="28"/>
        </w:rPr>
      </w:pPr>
    </w:p>
    <w:p w:rsidR="00485FAF" w:rsidRP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Wingdings-Regular" w:hAnsi="Wingdings-Regular" w:cs="Wingdings-Regular"/>
          <w:color w:val="000000"/>
          <w:sz w:val="28"/>
          <w:szCs w:val="28"/>
          <w:lang w:val="fr-BE"/>
        </w:rPr>
        <w:t>-</w:t>
      </w: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 xml:space="preserve"> por qué es importante votar:</w:t>
      </w:r>
    </w:p>
    <w:p w:rsidR="00485FAF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>
        <w:rPr>
          <w:rFonts w:ascii="OpenSans-Regular" w:hAnsi="OpenSans-Regular" w:cs="OpenSans-Regular"/>
          <w:color w:val="000000"/>
          <w:sz w:val="28"/>
          <w:szCs w:val="28"/>
        </w:rPr>
        <w:t>bit.ly/ThisTimeWeAreVoting</w:t>
      </w:r>
    </w:p>
    <w:p w:rsidR="00485FAF" w:rsidRPr="002A0C8B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</w:p>
    <w:p w:rsidR="00485FAF" w:rsidRPr="002A0C8B" w:rsidRDefault="00485FAF" w:rsidP="00485FAF">
      <w:pPr>
        <w:autoSpaceDE w:val="0"/>
        <w:autoSpaceDN w:val="0"/>
        <w:adjustRightInd w:val="0"/>
        <w:spacing w:after="0"/>
        <w:rPr>
          <w:rFonts w:ascii="OpenSans-Regular" w:hAnsi="OpenSans-Regular" w:cs="OpenSans-Regular"/>
          <w:color w:val="000000"/>
          <w:sz w:val="28"/>
          <w:szCs w:val="28"/>
        </w:rPr>
      </w:pPr>
      <w:r w:rsidRPr="002A0C8B">
        <w:rPr>
          <w:rFonts w:ascii="OpenSans-Regular" w:hAnsi="OpenSans-Regular" w:cs="OpenSans-Regular"/>
          <w:color w:val="000000"/>
          <w:sz w:val="28"/>
          <w:szCs w:val="28"/>
        </w:rPr>
        <w:t>¡Nosotros esperamos que esta edición</w:t>
      </w:r>
    </w:p>
    <w:p w:rsidR="00485FAF" w:rsidRDefault="00485FAF" w:rsidP="00485FAF">
      <w:pPr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 w:rsidRPr="00485FAF">
        <w:rPr>
          <w:rFonts w:ascii="OpenSans-Regular" w:hAnsi="OpenSans-Regular" w:cs="OpenSans-Regular"/>
          <w:color w:val="000000"/>
          <w:sz w:val="28"/>
          <w:szCs w:val="28"/>
          <w:lang w:val="fr-BE"/>
        </w:rPr>
        <w:t>de “Europa para todos” os guste!</w:t>
      </w:r>
    </w:p>
    <w:p w:rsidR="00485FAF" w:rsidRDefault="00485FAF">
      <w:pPr>
        <w:rPr>
          <w:rFonts w:ascii="OpenSans-Regular" w:hAnsi="OpenSans-Regular" w:cs="OpenSans-Regular"/>
          <w:color w:val="000000"/>
          <w:sz w:val="28"/>
          <w:szCs w:val="28"/>
          <w:lang w:val="fr-BE"/>
        </w:rPr>
      </w:pPr>
      <w:r>
        <w:rPr>
          <w:rFonts w:ascii="OpenSans-Regular" w:hAnsi="OpenSans-Regular" w:cs="OpenSans-Regular"/>
          <w:color w:val="000000"/>
          <w:sz w:val="28"/>
          <w:szCs w:val="28"/>
          <w:lang w:val="fr-BE"/>
        </w:rPr>
        <w:br w:type="page"/>
      </w:r>
    </w:p>
    <w:p w:rsidR="00485FAF" w:rsidRDefault="00485FAF" w:rsidP="00485FAF">
      <w:pPr>
        <w:pStyle w:val="EfA"/>
      </w:pPr>
      <w:r w:rsidRPr="00485FAF">
        <w:lastRenderedPageBreak/>
        <w:t>“Todos nosotros somos</w:t>
      </w:r>
      <w:r>
        <w:br/>
      </w:r>
      <w:r w:rsidRPr="00485FAF">
        <w:t>capaces de votar.</w:t>
      </w:r>
      <w:r>
        <w:br/>
      </w:r>
      <w:r w:rsidRPr="00485FAF">
        <w:t>¡Y es importante</w:t>
      </w:r>
      <w:r>
        <w:br/>
      </w:r>
      <w:r w:rsidRPr="00485FAF">
        <w:t>para nosotros votar!”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Inclusion Europe tuvo un evento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en el Parlamento Europeo.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Durante este evento, nosotros hablamos sobre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las elecciones europeas y la accesibilidad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para las personas con discapacidad intelectual.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El autogestor belga Jean Molynas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habló sobre su opinión en este tema.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Nosotros también hablamos sobre un documento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que se publicó por</w:t>
      </w:r>
    </w:p>
    <w:p w:rsidR="00485FAF" w:rsidRPr="00485FAF" w:rsidRDefault="00485FAF" w:rsidP="00485FAF">
      <w:pPr>
        <w:rPr>
          <w:rFonts w:ascii="Open Sans" w:hAnsi="Open Sans" w:cs="Open Sans"/>
          <w:b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la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Agencia de los Derechos Fundamentales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de la Unión Europea</w:t>
      </w:r>
      <w:r w:rsidRPr="00875DE0">
        <w:rPr>
          <w:rFonts w:ascii="Open Sans" w:hAnsi="Open Sans" w:cs="Open Sans"/>
          <w:sz w:val="28"/>
          <w:szCs w:val="28"/>
          <w:lang w:val="it-IT"/>
        </w:rPr>
        <w:t xml:space="preserve"> (en corto, FRA).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Este documento habla sobre el derecho a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votar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para personas bajo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custodia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en los países de la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Unión Europea</w:t>
      </w:r>
      <w:r w:rsidRPr="00875DE0">
        <w:rPr>
          <w:rFonts w:ascii="Open Sans" w:hAnsi="Open Sans" w:cs="Open Sans"/>
          <w:sz w:val="28"/>
          <w:szCs w:val="28"/>
          <w:lang w:val="it-IT"/>
        </w:rPr>
        <w:t>.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lastRenderedPageBreak/>
        <w:t>Sylvie Guillaume es una vicepresidenta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del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Parlamento Europeo</w:t>
      </w:r>
      <w:r w:rsidRPr="00485FAF">
        <w:rPr>
          <w:rFonts w:ascii="Open Sans" w:hAnsi="Open Sans" w:cs="Open Sans"/>
          <w:sz w:val="28"/>
          <w:szCs w:val="28"/>
          <w:lang w:val="fr-BE"/>
        </w:rPr>
        <w:t>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Sylvie Guillaume dijo que la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Comisión Europea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debería hacer más cosas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para asegurar que las personas con discapacidad intelectual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tengan derecho a votar.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Nosotros también hablamos sobre ganar las elecciones.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 xml:space="preserve">El </w:t>
      </w:r>
      <w:r w:rsidRPr="00485FAF">
        <w:rPr>
          <w:rFonts w:ascii="Open Sans" w:hAnsi="Open Sans" w:cs="Open Sans"/>
          <w:b/>
          <w:sz w:val="28"/>
          <w:szCs w:val="28"/>
        </w:rPr>
        <w:t>autogestor</w:t>
      </w:r>
      <w:r w:rsidRPr="00485FAF">
        <w:rPr>
          <w:rFonts w:ascii="Open Sans" w:hAnsi="Open Sans" w:cs="Open Sans"/>
          <w:sz w:val="28"/>
          <w:szCs w:val="28"/>
        </w:rPr>
        <w:t xml:space="preserve"> Jean Molynas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dijo que el año que viene él quiere ser elegido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en las elecciones locales.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André Burger dijo que los padres de personas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con discapacidad intelectual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</w:rPr>
      </w:pPr>
      <w:r w:rsidRPr="00485FAF">
        <w:rPr>
          <w:rFonts w:ascii="Open Sans" w:hAnsi="Open Sans" w:cs="Open Sans"/>
          <w:sz w:val="28"/>
          <w:szCs w:val="28"/>
        </w:rPr>
        <w:t>deberían intentar ganar las elecciones,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porque ellos también saben lo que se necesita cambiar.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</w:p>
    <w:p w:rsidR="00485FAF" w:rsidRPr="00875DE0" w:rsidRDefault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br w:type="page"/>
      </w:r>
    </w:p>
    <w:p w:rsidR="00485FAF" w:rsidRDefault="00485FAF" w:rsidP="00485FAF">
      <w:pPr>
        <w:pStyle w:val="EfA"/>
      </w:pPr>
      <w:r w:rsidRPr="00485FAF">
        <w:t>Nuestros Campeones del voto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Cada mes nosotros hablamos con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uno de nuestros “Campeones del voto”.</w:t>
      </w:r>
    </w:p>
    <w:p w:rsidR="00485FAF" w:rsidRPr="00875DE0" w:rsidRDefault="00485FAF" w:rsidP="00485FAF">
      <w:pPr>
        <w:rPr>
          <w:rFonts w:ascii="Open Sans" w:hAnsi="Open Sans" w:cs="Open Sans"/>
          <w:sz w:val="28"/>
          <w:szCs w:val="28"/>
          <w:lang w:val="it-IT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Los campeones votantes son personas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que hablan sobre el derecho a votar.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Ellos también quieren que los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gobiernos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logren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que votar sea más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accesible</w:t>
      </w:r>
      <w:r w:rsidRPr="00485FAF">
        <w:rPr>
          <w:rFonts w:ascii="Open Sans" w:hAnsi="Open Sans" w:cs="Open Sans"/>
          <w:sz w:val="28"/>
          <w:szCs w:val="28"/>
          <w:lang w:val="fr-BE"/>
        </w:rPr>
        <w:t xml:space="preserve"> para las personas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con </w:t>
      </w:r>
      <w:r w:rsidRPr="00485FAF">
        <w:rPr>
          <w:rFonts w:ascii="Open Sans" w:hAnsi="Open Sans" w:cs="Open Sans"/>
          <w:b/>
          <w:sz w:val="28"/>
          <w:szCs w:val="28"/>
          <w:lang w:val="fr-BE"/>
        </w:rPr>
        <w:t>discapacidad intelectual</w:t>
      </w:r>
      <w:r w:rsidRPr="00485FAF">
        <w:rPr>
          <w:rFonts w:ascii="Open Sans" w:hAnsi="Open Sans" w:cs="Open Sans"/>
          <w:sz w:val="28"/>
          <w:szCs w:val="28"/>
          <w:lang w:val="fr-BE"/>
        </w:rPr>
        <w:t>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Lee aquí las entrevistas con dos campeones votantes:</w:t>
      </w:r>
    </w:p>
    <w:p w:rsid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László Bercse y Andreas Zehetner.</w:t>
      </w:r>
    </w:p>
    <w:p w:rsidR="00224D69" w:rsidRDefault="00224D69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485FAF" w:rsidRDefault="00224D69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224D69">
      <w:pPr>
        <w:pStyle w:val="EfA"/>
      </w:pPr>
      <w:r w:rsidRPr="00485FAF">
        <w:t>“Es importante que</w:t>
      </w:r>
      <w:r w:rsidR="00224D69">
        <w:br/>
      </w:r>
      <w:r w:rsidRPr="00485FAF">
        <w:t>todos nosotros estemos</w:t>
      </w:r>
      <w:r w:rsidR="00224D69">
        <w:br/>
      </w:r>
      <w:r w:rsidRPr="00485FAF">
        <w:t>representados</w:t>
      </w:r>
      <w:r w:rsidR="00224D69">
        <w:t xml:space="preserve"> </w:t>
      </w:r>
      <w:r w:rsidR="00224D69">
        <w:br/>
      </w:r>
      <w:r w:rsidRPr="00485FAF">
        <w:t>en</w:t>
      </w:r>
      <w:r w:rsidR="00224D69">
        <w:t xml:space="preserve"> </w:t>
      </w:r>
      <w:r w:rsidRPr="00485FAF">
        <w:t>el Parlamento Europeo“</w:t>
      </w:r>
    </w:p>
    <w:p w:rsidR="00224D69" w:rsidRDefault="00224D69" w:rsidP="00485FAF">
      <w:pPr>
        <w:rPr>
          <w:rFonts w:ascii="Open Sans" w:hAnsi="Open Sans" w:cs="Open Sans"/>
          <w:sz w:val="28"/>
          <w:szCs w:val="28"/>
          <w:lang w:val="fr-BE"/>
        </w:rPr>
      </w:pP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de-DE"/>
        </w:rPr>
      </w:pPr>
      <w:r w:rsidRPr="00485FAF">
        <w:rPr>
          <w:rFonts w:ascii="Open Sans" w:hAnsi="Open Sans" w:cs="Open Sans"/>
          <w:sz w:val="28"/>
          <w:szCs w:val="28"/>
          <w:lang w:val="de-DE"/>
        </w:rPr>
        <w:t>Andreas Zehetner es un miembro del grupo directivo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de la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Plataforma Europa de Autogestores</w:t>
      </w:r>
      <w:r w:rsidRPr="00485FAF">
        <w:rPr>
          <w:rFonts w:ascii="Open Sans" w:hAnsi="Open Sans" w:cs="Open Sans"/>
          <w:sz w:val="28"/>
          <w:szCs w:val="28"/>
          <w:lang w:val="fr-BE"/>
        </w:rPr>
        <w:t>.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Él es un autogestor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 xml:space="preserve">en el miembro austríaco de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Inclusion Europe</w:t>
      </w:r>
    </w:p>
    <w:p w:rsidR="00485FAF" w:rsidRPr="00485FAF" w:rsidRDefault="00485FAF" w:rsidP="00485FAF">
      <w:pPr>
        <w:rPr>
          <w:rFonts w:ascii="Open Sans" w:hAnsi="Open Sans" w:cs="Open Sans"/>
          <w:sz w:val="28"/>
          <w:szCs w:val="28"/>
          <w:lang w:val="fr-BE"/>
        </w:rPr>
      </w:pPr>
      <w:r w:rsidRPr="00485FAF">
        <w:rPr>
          <w:rFonts w:ascii="Open Sans" w:hAnsi="Open Sans" w:cs="Open Sans"/>
          <w:sz w:val="28"/>
          <w:szCs w:val="28"/>
          <w:lang w:val="fr-BE"/>
        </w:rPr>
        <w:t>Lebenshilfe Austria.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br/>
      </w:r>
      <w:r w:rsidRPr="00224D69">
        <w:rPr>
          <w:rFonts w:ascii="Open Sans" w:hAnsi="Open Sans" w:cs="Open Sans"/>
          <w:sz w:val="28"/>
          <w:szCs w:val="28"/>
          <w:lang w:val="fr-BE"/>
        </w:rPr>
        <w:t>Andreas le habla a la gente sobre accesibilidad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muchas áreas de la vida.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Él ha estado haciendo esto durante mucho tiempo.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Austria las personas bajo custodia</w:t>
      </w: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  <w:lang w:val="de-DE"/>
        </w:rPr>
      </w:pPr>
      <w:r w:rsidRPr="002A0C8B">
        <w:rPr>
          <w:rFonts w:ascii="Open Sans" w:hAnsi="Open Sans" w:cs="Open Sans"/>
          <w:sz w:val="28"/>
          <w:szCs w:val="28"/>
          <w:lang w:val="de-DE"/>
        </w:rPr>
        <w:t>tienen derecho a votar desde 1988.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“La Ley de Igualdad para los Discapacitados”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habla sobre tener información en lectura fácil.</w:t>
      </w:r>
    </w:p>
    <w:p w:rsidR="002A0C8B" w:rsidRDefault="002A0C8B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¿Qué se tiene que hacer para que votar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sea más accesible en Austria?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Algunas cosas tienen que cambiar.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Por ejemplo: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los colegios electorales necesitan ser más accesibles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  </w:t>
      </w:r>
      <w:r w:rsidRPr="00875DE0">
        <w:rPr>
          <w:rFonts w:ascii="Open Sans" w:hAnsi="Open Sans" w:cs="Open Sans"/>
          <w:sz w:val="28"/>
          <w:szCs w:val="28"/>
          <w:lang w:val="it-IT"/>
        </w:rPr>
        <w:t>para personas que no pueden subir escaleras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la información sobre el derecho a votar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tiene que estar en lectura fácil.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¿Qué le dices a una persona con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discapacidad intelectual para conseguir que vote?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 xml:space="preserve">En Austria las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elecciones europeas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serán el 26 de mayo del 2019.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Yo hablo sobre las elecciones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a personas con discapacidad intelectual que conozco: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las personas con las que vivo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mis compañeros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otros autogestores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hablamos sobre por qué votar es importante.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Tú fuiste a un debate en una conferencia llamada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“Votar y la Participación Política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</w:rPr>
      </w:pPr>
      <w:r w:rsidRPr="00224D69">
        <w:rPr>
          <w:rFonts w:ascii="Open Sans" w:hAnsi="Open Sans" w:cs="Open Sans"/>
          <w:b/>
          <w:sz w:val="28"/>
          <w:szCs w:val="28"/>
        </w:rPr>
        <w:t>para las Personas con Discapacidad Intelectual.”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¿Sobre qué hablaste en este debate?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mí votar significa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yo participo en cosas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son importantes en mi vida.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 derecho a votar es también parte de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la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Estrategia Europea de Discapacidad</w:t>
      </w:r>
      <w:r w:rsidRPr="00875DE0">
        <w:rPr>
          <w:rFonts w:ascii="Open Sans" w:hAnsi="Open Sans" w:cs="Open Sans"/>
          <w:sz w:val="28"/>
          <w:szCs w:val="28"/>
          <w:lang w:val="it-IT"/>
        </w:rPr>
        <w:t>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la conferencia, nosotros hablamos sobre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esta estrategia.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Estas son las cosas importantes: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Estar ahí.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Esto significa tener habitaciones accesibles y apoyo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personas con discapacidad.</w:t>
      </w:r>
      <w:r>
        <w:rPr>
          <w:rFonts w:ascii="Open Sans" w:hAnsi="Open Sans" w:cs="Open Sans"/>
          <w:sz w:val="28"/>
          <w:szCs w:val="28"/>
          <w:lang w:val="fr-BE"/>
        </w:rPr>
        <w:br/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Estar informados.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La información debe de estar en lectura fácil y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traducida en otros idiomas.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Por ejemplo, en lenguaje de signos.</w:t>
      </w:r>
      <w:r>
        <w:rPr>
          <w:rFonts w:ascii="Open Sans" w:hAnsi="Open Sans" w:cs="Open Sans"/>
          <w:sz w:val="28"/>
          <w:szCs w:val="28"/>
          <w:lang w:val="fr-BE"/>
        </w:rPr>
        <w:br/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Di tu opinión.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Esto significa que yo debo de ser capaz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de poder decir lo que pienso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discusiones y reuniones.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O como experto en discapacidad intelectual.</w:t>
      </w:r>
      <w:r>
        <w:rPr>
          <w:rFonts w:ascii="Open Sans" w:hAnsi="Open Sans" w:cs="Open Sans"/>
          <w:sz w:val="28"/>
          <w:szCs w:val="28"/>
          <w:lang w:val="fr-BE"/>
        </w:rPr>
        <w:br/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Cada adulto debe de tener derecho a votar</w:t>
      </w: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A0C8B">
        <w:rPr>
          <w:rFonts w:ascii="Open Sans" w:hAnsi="Open Sans" w:cs="Open Sans"/>
          <w:sz w:val="28"/>
          <w:szCs w:val="28"/>
          <w:lang w:val="fr-BE"/>
        </w:rPr>
        <w:t>en todas las elecciones.</w:t>
      </w:r>
      <w:r w:rsidRPr="002A0C8B">
        <w:rPr>
          <w:rFonts w:ascii="Open Sans" w:hAnsi="Open Sans" w:cs="Open Sans"/>
          <w:sz w:val="28"/>
          <w:szCs w:val="28"/>
          <w:lang w:val="fr-BE"/>
        </w:rPr>
        <w:br/>
      </w:r>
      <w:r w:rsidRPr="002A0C8B">
        <w:rPr>
          <w:rFonts w:ascii="Open Sans" w:hAnsi="Open Sans" w:cs="Open Sans"/>
          <w:sz w:val="28"/>
          <w:szCs w:val="28"/>
          <w:lang w:val="fr-BE"/>
        </w:rPr>
        <w:br/>
        <w:t xml:space="preserve">- </w:t>
      </w:r>
      <w:r w:rsidRPr="002A0C8B">
        <w:rPr>
          <w:rFonts w:ascii="Open Sans" w:hAnsi="Open Sans" w:cs="Open Sans"/>
          <w:b/>
          <w:sz w:val="28"/>
          <w:szCs w:val="28"/>
          <w:lang w:val="fr-BE"/>
        </w:rPr>
        <w:t>Decidir.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Esto significa que cuando nosotros votamos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decidimos quién hace las reglas.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Al final de la conferencia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hablamos de esta pregunta: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“¿Qué necesitas hacer para poder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participar en la sociedad?”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 xml:space="preserve">Como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autogestor</w:t>
      </w:r>
      <w:r w:rsidRPr="00224D69">
        <w:rPr>
          <w:rFonts w:ascii="Open Sans" w:hAnsi="Open Sans" w:cs="Open Sans"/>
          <w:sz w:val="28"/>
          <w:szCs w:val="28"/>
          <w:lang w:val="fr-BE"/>
        </w:rPr>
        <w:t>, es importante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tú escuches a otros.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También es importante que tú puedas hablar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decir lo que piensas.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Tú también necesitas personas y organizaciones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con las que puedas trabajar.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En mayo habrá elecciones europeas.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¿Por qué es importante para ti votar?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Hay 7 millones de personas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con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discapacidad intelectual</w:t>
      </w:r>
      <w:r w:rsidRPr="00875DE0">
        <w:rPr>
          <w:rFonts w:ascii="Open Sans" w:hAnsi="Open Sans" w:cs="Open Sans"/>
          <w:sz w:val="28"/>
          <w:szCs w:val="28"/>
          <w:lang w:val="it-IT"/>
        </w:rPr>
        <w:t xml:space="preserve"> en Europa.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 importante que estemos representados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 xml:space="preserve">en el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Parlamento Europeo</w:t>
      </w:r>
      <w:r w:rsidRPr="00224D69">
        <w:rPr>
          <w:rFonts w:ascii="Open Sans" w:hAnsi="Open Sans" w:cs="Open Sans"/>
          <w:sz w:val="28"/>
          <w:szCs w:val="28"/>
          <w:lang w:val="fr-BE"/>
        </w:rPr>
        <w:t>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diciembre del 2017 algunos autogestores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visitaron el Parlamento Europeo.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Ellos querían asegurarse de que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nosotros consiguiésemos poner en práctica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la Estrategia Europea sobre Discapacidad.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ahora tenemos la Estrategia Europea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sobre Discapacidad.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nosotros tenemos que asegurarnos ahora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de que se use en los países de la Unión Europea.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pStyle w:val="EfA"/>
      </w:pPr>
      <w:r w:rsidRPr="00224D69">
        <w:t>“Para mí es</w:t>
      </w:r>
      <w:r>
        <w:br/>
      </w:r>
      <w:r w:rsidRPr="00224D69">
        <w:t>muy importante votar en</w:t>
      </w:r>
      <w:r>
        <w:br/>
      </w:r>
      <w:r w:rsidRPr="00224D69">
        <w:t>las elecciones europeas”</w:t>
      </w:r>
      <w:r>
        <w:br/>
      </w:r>
      <w:r>
        <w:br/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László Bercse es un miembro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 xml:space="preserve">de Inclusion Europe y de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EPSA</w:t>
      </w:r>
      <w:r w:rsidRPr="00224D69">
        <w:rPr>
          <w:rFonts w:ascii="Open Sans" w:hAnsi="Open Sans" w:cs="Open Sans"/>
          <w:sz w:val="28"/>
          <w:szCs w:val="28"/>
          <w:lang w:val="fr-BE"/>
        </w:rPr>
        <w:t>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László trabaja para nuestro miembro húngaro EFOESZ.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Él quiere elecciones accesibles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personas con discapacidad intelectual.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le preguntamos a László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algunas preguntas.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Tú tienes derecho a votar.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Pero tú sabes que hay muchas personas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que no pueden votar.</w:t>
      </w:r>
    </w:p>
    <w:p w:rsid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¿Me puedes contar más sobre este tema?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Hungría, cuando tú estás bajo custodia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un juez puede quitarte tu derecho a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Yo conozco a muchas personas bajo custodia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que no tienen derecho a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Yo conozco a autogestores que están tristes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porque ellos no pueden votar.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Un autogestor dijo que él se siente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como si él fuera menos importante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otras personas,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porque él no puede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Otro autogestor dijo que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él realmente quiere votar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porque su voto puede marcar la diferencia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para las personas con discapacidad intelectual.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Cuando tú vas a votar,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¿cuáles son las cosas que funcionan bien?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Cuando nosotros tenemos elecciones en Hungría,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nosotros podemos pedir al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gobierno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que nos envíe una carta en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lectura fácil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explicando cómo se tiene que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de-DE"/>
        </w:rPr>
      </w:pPr>
      <w:r w:rsidRPr="00224D69">
        <w:rPr>
          <w:rFonts w:ascii="Open Sans" w:hAnsi="Open Sans" w:cs="Open Sans"/>
          <w:sz w:val="28"/>
          <w:szCs w:val="28"/>
          <w:lang w:val="de-DE"/>
        </w:rPr>
        <w:t>Esto es una cosa buena.</w:t>
      </w: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  <w:lang w:val="de-D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Cuando tú vas a votar,</w:t>
      </w:r>
    </w:p>
    <w:p w:rsid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¿qué problemas encuentras tú?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necesitamos información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lectura fácil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sobre los distintos partidos políticos.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Con información en lectura fácil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las personas con discapacidad intelectual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 xml:space="preserve">pueden decidir a quién quieren </w:t>
      </w:r>
      <w:r w:rsidRPr="00875DE0">
        <w:rPr>
          <w:rFonts w:ascii="Open Sans" w:hAnsi="Open Sans" w:cs="Open Sans"/>
          <w:b/>
          <w:sz w:val="28"/>
          <w:szCs w:val="28"/>
          <w:lang w:val="it-IT"/>
        </w:rPr>
        <w:t>votar</w:t>
      </w:r>
      <w:r w:rsidRPr="00875DE0">
        <w:rPr>
          <w:rFonts w:ascii="Open Sans" w:hAnsi="Open Sans" w:cs="Open Sans"/>
          <w:sz w:val="28"/>
          <w:szCs w:val="28"/>
          <w:lang w:val="it-IT"/>
        </w:rPr>
        <w:t>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también necesitamos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papeletas electorales en lectura fácil.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EFOESZ ha escrito un documento en lectura fácil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sobre las elecciones europeas.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¿Sobre qué habla este documento?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¡Yo creo que es un documento muy importante!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Este documento explica muchas cosas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lectura fácil: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¿Qué es el Parlamento Europeo?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¿Por qué las elecciones europeas son importantes?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¿Cómo puedes votar?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224D69">
        <w:rPr>
          <w:rFonts w:ascii="Open Sans" w:hAnsi="Open Sans" w:cs="Open Sans"/>
          <w:sz w:val="28"/>
          <w:szCs w:val="28"/>
          <w:lang w:val="fr-BE"/>
        </w:rPr>
        <w:t xml:space="preserve"> ¿Cómo pueden ayudarnos los políticos si son elegidos?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Nosotros queremos que todas las personas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con discapacidad intelectual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tengan permitido votar.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Nosotros queremos ser apoyados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cuando nosotros vamos a votar.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Con nuestro grupo de autogestión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nosotros hablamos mucho sobre el derecho a votar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de las personas con discapacidad intelectual.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EFOESZ está haciendo una campaña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sobre el derecho a votar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de las personas con discapacidad intelectual.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¿Por qué se está haciendo?</w:t>
      </w:r>
    </w:p>
    <w:p w:rsid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¿Qué hacéis por esta campaña?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empezamos esta campaña al final de 2018.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Con esta campaña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 xml:space="preserve">queremos pedir a los </w:t>
      </w:r>
      <w:r w:rsidRPr="00224D69">
        <w:rPr>
          <w:rFonts w:ascii="Open Sans" w:hAnsi="Open Sans" w:cs="Open Sans"/>
          <w:b/>
          <w:sz w:val="28"/>
          <w:szCs w:val="28"/>
          <w:lang w:val="fr-BE"/>
        </w:rPr>
        <w:t>políticos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que den el derecho a votar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a las personas con discapacidad intelectual.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Nosotros queremos decirles a otras personas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que las personas con discapacidad intelectual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son como otras personas.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 ellos tienen que tener el derecho a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usamos las redes sociales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hablar sobre este tema.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organizamos conferencias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sobre el derecho a votar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nosotros hablamos a los políticos sobre esto.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hablamos con los medios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nosotros organizamos eventos y formaciones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autogestores.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¿Por qué es importante para ti</w:t>
      </w:r>
    </w:p>
    <w:p w:rsidR="00224D69" w:rsidRP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24D69">
        <w:rPr>
          <w:rFonts w:ascii="Open Sans" w:hAnsi="Open Sans" w:cs="Open Sans"/>
          <w:b/>
          <w:sz w:val="28"/>
          <w:szCs w:val="28"/>
          <w:lang w:val="fr-BE"/>
        </w:rPr>
        <w:t>votar en las elecciones europeas?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mí es importante votar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en las elecciones europeas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porque a mí me importa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quién me representa en el Parlamento Europeo.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Yo quiero que el Parlamento Europeo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tome decisiones que son buenas para mi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para otras personas con discapacidad.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224D69">
      <w:pPr>
        <w:pStyle w:val="EfA"/>
        <w:rPr>
          <w:lang w:val="en-GB"/>
        </w:rPr>
      </w:pPr>
      <w:r w:rsidRPr="00224D69">
        <w:rPr>
          <w:lang w:val="en-GB"/>
        </w:rPr>
        <w:t>“Es muy malo que muchas</w:t>
      </w:r>
      <w:r w:rsidRPr="00224D69">
        <w:rPr>
          <w:lang w:val="en-GB"/>
        </w:rPr>
        <w:br/>
        <w:t>personas no tengan derecho a</w:t>
      </w:r>
      <w:r>
        <w:rPr>
          <w:lang w:val="en-GB"/>
        </w:rPr>
        <w:br/>
      </w:r>
      <w:r w:rsidRPr="00224D69">
        <w:rPr>
          <w:lang w:val="en-GB"/>
        </w:rPr>
        <w:t>votar”</w:t>
      </w:r>
    </w:p>
    <w:p w:rsidR="00224D69" w:rsidRPr="00224D69" w:rsidRDefault="00224D69" w:rsidP="00224D69">
      <w:pPr>
        <w:pStyle w:val="EfA"/>
        <w:rPr>
          <w:lang w:val="en-GB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hemos entrevistado a Sylvie Guillaume.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Sylvie Guillaume es una vicepresidenta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del Parlamento Europeo.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le hemos preguntado sobre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su trabajo en el Parlamento Europeo.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también le hemos preguntado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sobre lo que el Parlamento Europeo está haciendo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ser más accesible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las personas con discapacidad intelectual.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Aquí están las respuestas de Sylvie Guillaume: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¿Cómo es un día normal para ti?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Yo hago muchas cosas diferentes.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Yo viajo mucho por mi trabajo.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El Parlamento Europeo trabaja en 2 sitios: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Bruselas, Bélgica.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en Estrasburgo, Francia.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Por tanto, yo estoy a menudo en Bruselas y Estrasburgo.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Yo también viajo mucho a mi casa en mi región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hablar con las personas que viven ahí.</w:t>
      </w:r>
    </w:p>
    <w:p w:rsidR="008F2FF5" w:rsidRPr="002A0C8B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Cuando yo estoy en Bruselas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yo tengo muchas reuniones.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Yo conozco a muchas personas diferentes.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Esto me ayuda a tomar buenas decisiones.</w:t>
      </w:r>
    </w:p>
    <w:p w:rsidR="008F2FF5" w:rsidRPr="002A0C8B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8F2FF5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¿Por qué es tan importante el Parlamento Europeo</w:t>
      </w:r>
    </w:p>
    <w:p w:rsid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para las personas que viven en la Unión Europea?</w:t>
      </w:r>
    </w:p>
    <w:p w:rsidR="008F2FF5" w:rsidRPr="008F2FF5" w:rsidRDefault="008F2FF5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Los miembros del Parlamento Europeo representan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 las personas que viven en Europa.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 Parlamento Europeo protege los derechos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de estas personas.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Aquí hay algunos ejemplos de las cosas que nosotros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hacemos: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224D69" w:rsidRPr="00224D69">
        <w:rPr>
          <w:rFonts w:ascii="Open Sans" w:hAnsi="Open Sans" w:cs="Open Sans"/>
          <w:sz w:val="28"/>
          <w:szCs w:val="28"/>
          <w:lang w:val="fr-BE"/>
        </w:rPr>
        <w:t xml:space="preserve"> Nosotros votamos por una ley que dé asistencia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gratuita a las personas con discapacidad que viajen.</w:t>
      </w:r>
    </w:p>
    <w:p w:rsidR="00224D69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224D69" w:rsidRPr="00224D69">
        <w:rPr>
          <w:rFonts w:ascii="Open Sans" w:hAnsi="Open Sans" w:cs="Open Sans"/>
          <w:sz w:val="28"/>
          <w:szCs w:val="28"/>
          <w:lang w:val="fr-BE"/>
        </w:rPr>
        <w:t xml:space="preserve"> Nosotros votamos por la Acta Europea de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Accesibilidad que hace que las cosas sean más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accesibles para las personas con discapacidad.</w:t>
      </w:r>
    </w:p>
    <w:p w:rsidR="008F2FF5" w:rsidRDefault="008F2FF5" w:rsidP="008F2FF5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8F2FF5" w:rsidRDefault="00224D69" w:rsidP="008F2FF5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Nosotros hicimos un evento en el</w:t>
      </w:r>
    </w:p>
    <w:p w:rsidR="00224D69" w:rsidRPr="008F2FF5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Parlamento Europeo sobre las elecciones europeas.</w:t>
      </w:r>
    </w:p>
    <w:p w:rsidR="008F2FF5" w:rsidRPr="008F2FF5" w:rsidRDefault="008F2FF5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Tú has decidido acoger nuestro evento. ¿Por qué?</w:t>
      </w:r>
    </w:p>
    <w:p w:rsidR="008F2FF5" w:rsidRPr="00875DE0" w:rsidRDefault="008F2FF5" w:rsidP="00224D69">
      <w:pPr>
        <w:rPr>
          <w:rFonts w:ascii="Open Sans" w:hAnsi="Open Sans" w:cs="Open Sans"/>
          <w:b/>
          <w:sz w:val="28"/>
          <w:szCs w:val="28"/>
          <w:lang w:val="it-IT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Yo creo que este evento es muy importante.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aprendimos sobre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cómo hacer las elecciones más accesibles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para las personas con discapacidad intelectual.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Yo quería que mis compañeros supieran esto.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Es muy malo que muchas personas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no tengan derecho a votar.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Este es un derecho importante,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todas las personas deberían tenerlo.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8F2FF5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¿Qué hace el Parlamento Europeo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para hacerlo más accesible</w:t>
      </w:r>
    </w:p>
    <w:p w:rsidR="00224D69" w:rsidRPr="00875DE0" w:rsidRDefault="00224D69" w:rsidP="00224D69">
      <w:pPr>
        <w:rPr>
          <w:rFonts w:ascii="Open Sans" w:hAnsi="Open Sans" w:cs="Open Sans"/>
          <w:b/>
          <w:sz w:val="28"/>
          <w:szCs w:val="28"/>
          <w:lang w:val="it-IT"/>
        </w:rPr>
      </w:pPr>
      <w:r w:rsidRPr="00875DE0">
        <w:rPr>
          <w:rFonts w:ascii="Open Sans" w:hAnsi="Open Sans" w:cs="Open Sans"/>
          <w:b/>
          <w:sz w:val="28"/>
          <w:szCs w:val="28"/>
          <w:lang w:val="it-IT"/>
        </w:rPr>
        <w:t>para las personas con discapacidad intelectual?</w:t>
      </w:r>
    </w:p>
    <w:p w:rsidR="008F2FF5" w:rsidRPr="00875DE0" w:rsidRDefault="008F2FF5" w:rsidP="00224D69">
      <w:pPr>
        <w:rPr>
          <w:rFonts w:ascii="Open Sans" w:hAnsi="Open Sans" w:cs="Open Sans"/>
          <w:b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Hay una ley sobre la accesibilidad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de las páginas web.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seguimos esta ley.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Ahora es más fácil encontrar información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en la página web del Parlamento Europeo.</w:t>
      </w:r>
    </w:p>
    <w:p w:rsidR="008F2FF5" w:rsidRPr="00875DE0" w:rsidRDefault="008F2FF5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Nosotros también añadimos subtítulos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 los vídeos.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Esto hace que los vídeos sean más fáciles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de entender.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Pero nosotros tenemos que hacer más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que la información sea más accesible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para las personas con discapacidad intelectual.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Yo he pedido a las personas que trabajan en esto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que hagan mejoras.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8F2FF5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8F2FF5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A0C8B" w:rsidRDefault="00224D69" w:rsidP="008F2FF5">
      <w:pPr>
        <w:pStyle w:val="EfA"/>
        <w:rPr>
          <w:lang w:val="en-GB"/>
        </w:rPr>
      </w:pPr>
      <w:r w:rsidRPr="002A0C8B">
        <w:rPr>
          <w:lang w:val="en-GB"/>
        </w:rPr>
        <w:t>Las personas bajo custodia en</w:t>
      </w:r>
      <w:r w:rsidR="008F2FF5" w:rsidRPr="002A0C8B">
        <w:rPr>
          <w:lang w:val="en-GB"/>
        </w:rPr>
        <w:br/>
      </w:r>
      <w:r w:rsidRPr="002A0C8B">
        <w:rPr>
          <w:lang w:val="en-GB"/>
        </w:rPr>
        <w:t>Alemania tendrán derecho a</w:t>
      </w:r>
      <w:r w:rsidR="008F2FF5" w:rsidRPr="002A0C8B">
        <w:rPr>
          <w:lang w:val="en-GB"/>
        </w:rPr>
        <w:br/>
      </w:r>
      <w:r w:rsidRPr="002A0C8B">
        <w:rPr>
          <w:lang w:val="en-GB"/>
        </w:rPr>
        <w:t>votar</w:t>
      </w:r>
      <w:r w:rsidR="008F2FF5" w:rsidRPr="002A0C8B">
        <w:rPr>
          <w:lang w:val="en-GB"/>
        </w:rPr>
        <w:br/>
      </w:r>
      <w:r w:rsidR="008F2FF5" w:rsidRPr="002A0C8B">
        <w:rPr>
          <w:lang w:val="en-GB"/>
        </w:rPr>
        <w:br/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Jueces en Alemania han dicho finalmente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quitar el derecho a votar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a las personas bajo custodia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es ilegal.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Alemania, más de 85.000 personas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no pudieron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Ahora la gente va a poder votar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las elecciones europeas en mayo.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Esto es una gran victoria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nuestro miembro alemán Lebenshilfe.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Lebenshilfe presionó para cambiar la ley.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 presidente de Inclusion Europe Jyrki Pinomaa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dijo que Alemania es un gran ejemplo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para otros países en Europa.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Las cosas finalmente están mejorando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para las personas bajo custodia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Europa.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Pero incluso en países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donde las personas bajo custodia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tienen derecho a votar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las elecciones no son a menudo accesibles.</w:t>
      </w:r>
    </w:p>
    <w:p w:rsidR="008F2FF5" w:rsidRPr="002A0C8B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Esto es un problema,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tiene que cambiarse.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Hay ejemplos positivos: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Por ejemplo:</w:t>
      </w:r>
    </w:p>
    <w:p w:rsidR="00224D69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224D69" w:rsidRPr="00224D69">
        <w:rPr>
          <w:rFonts w:ascii="Open Sans" w:hAnsi="Open Sans" w:cs="Open Sans"/>
          <w:sz w:val="28"/>
          <w:szCs w:val="28"/>
          <w:lang w:val="fr-BE"/>
        </w:rPr>
        <w:t xml:space="preserve"> En Suecia, los políticos reciben formación en</w:t>
      </w: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lenguaje fácil.</w:t>
      </w: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Luego, los políticos conocen a personas</w:t>
      </w: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con discapacidad intelectual.</w:t>
      </w:r>
      <w:r w:rsidR="008F2FF5" w:rsidRPr="002A0C8B">
        <w:rPr>
          <w:rFonts w:ascii="Open Sans" w:hAnsi="Open Sans" w:cs="Open Sans"/>
          <w:sz w:val="28"/>
          <w:szCs w:val="28"/>
        </w:rPr>
        <w:br/>
      </w:r>
    </w:p>
    <w:p w:rsidR="00224D69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224D69" w:rsidRPr="00224D69">
        <w:rPr>
          <w:rFonts w:ascii="Open Sans" w:hAnsi="Open Sans" w:cs="Open Sans"/>
          <w:sz w:val="28"/>
          <w:szCs w:val="28"/>
          <w:lang w:val="fr-BE"/>
        </w:rPr>
        <w:t xml:space="preserve"> Después, en Suecia ellos añaden los logos de los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partidos en la papeleta electoral.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Esto ayuda a las personas a entender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a quién quieren votar.</w:t>
      </w:r>
      <w:r w:rsidR="008F2FF5" w:rsidRPr="00875DE0">
        <w:rPr>
          <w:rFonts w:ascii="Open Sans" w:hAnsi="Open Sans" w:cs="Open Sans"/>
          <w:sz w:val="28"/>
          <w:szCs w:val="28"/>
          <w:lang w:val="it-IT"/>
        </w:rPr>
        <w:br/>
      </w:r>
    </w:p>
    <w:p w:rsidR="00224D69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224D69" w:rsidRPr="00224D69">
        <w:rPr>
          <w:rFonts w:ascii="Open Sans" w:hAnsi="Open Sans" w:cs="Open Sans"/>
          <w:sz w:val="28"/>
          <w:szCs w:val="28"/>
          <w:lang w:val="fr-BE"/>
        </w:rPr>
        <w:t xml:space="preserve"> En Escocia, los políticos también conocen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a personas con discapacidad intelectual.</w:t>
      </w:r>
    </w:p>
    <w:p w:rsidR="008F2FF5" w:rsidRPr="002A0C8B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La autogestora Maribel Cáceres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recuperó su derecho a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Maribel dijo: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“Todo el mundo tiene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el derecho a votar.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Nosotros no deberíamos ser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discriminados porque nosotros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somos discapacitados.”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8F2FF5">
      <w:pPr>
        <w:pStyle w:val="EfA"/>
      </w:pPr>
      <w:r w:rsidRPr="00224D69">
        <w:t>Reunión de los directores en</w:t>
      </w:r>
      <w:r w:rsidR="008F2FF5">
        <w:br/>
      </w:r>
      <w:r w:rsidRPr="00224D69">
        <w:t>Hungría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Los directores de todas las organizaciones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son miembro de Inclusion Europe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se han reunido en Budapest.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Ellos hablaron sobre estos temas: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8F2FF5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Las elecciones europeas en mayo</w:t>
      </w:r>
    </w:p>
    <w:p w:rsidR="00224D69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del 2019</w:t>
      </w:r>
    </w:p>
    <w:p w:rsidR="008F2FF5" w:rsidRPr="008F2FF5" w:rsidRDefault="008F2FF5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Los miembros de Inclusion Europe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ya están haciendo muchas cosas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para las elecciones europeas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sus países.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 Parlamento Europeo también está haciendo mucho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motivar a las personas a votar.</w:t>
      </w:r>
    </w:p>
    <w:p w:rsidR="008F2FF5" w:rsidRPr="00875DE0" w:rsidRDefault="008F2FF5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Algunas personas del Parlamento Europeo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vinieron a nuestra reunión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ellos nos hablaron sobre esto.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8F2FF5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8F2FF5">
        <w:rPr>
          <w:rFonts w:ascii="Open Sans" w:hAnsi="Open Sans" w:cs="Open Sans"/>
          <w:b/>
          <w:sz w:val="28"/>
          <w:szCs w:val="28"/>
          <w:lang w:val="fr-BE"/>
        </w:rPr>
        <w:t>Las personas que ayudan a</w:t>
      </w:r>
    </w:p>
    <w:p w:rsidR="00224D69" w:rsidRPr="002A0C8B" w:rsidRDefault="00224D69" w:rsidP="00224D69">
      <w:pPr>
        <w:rPr>
          <w:rFonts w:ascii="Open Sans" w:hAnsi="Open Sans" w:cs="Open Sans"/>
          <w:b/>
          <w:sz w:val="28"/>
          <w:szCs w:val="28"/>
          <w:lang w:val="fr-BE"/>
        </w:rPr>
      </w:pPr>
      <w:r w:rsidRPr="002A0C8B">
        <w:rPr>
          <w:rFonts w:ascii="Open Sans" w:hAnsi="Open Sans" w:cs="Open Sans"/>
          <w:b/>
          <w:sz w:val="28"/>
          <w:szCs w:val="28"/>
          <w:lang w:val="fr-BE"/>
        </w:rPr>
        <w:t>personas con discapacidad.</w:t>
      </w:r>
    </w:p>
    <w:p w:rsidR="008F2FF5" w:rsidRPr="002A0C8B" w:rsidRDefault="008F2FF5" w:rsidP="00224D69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A0C8B">
        <w:rPr>
          <w:rFonts w:ascii="Open Sans" w:hAnsi="Open Sans" w:cs="Open Sans"/>
          <w:sz w:val="28"/>
          <w:szCs w:val="28"/>
          <w:lang w:val="fr-BE"/>
        </w:rPr>
        <w:t>Algunas personas con discapacidad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tienen a personas que vienen a sus casas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les ayudan con distintas cosas.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Por ejemplo, cocinar y limpiar.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La Unión Europea da dinero a ciudades y pueblos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pagar a estas personas.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Cada vez más las ciudades y pueblos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contratan a la persona más barata.</w:t>
      </w:r>
    </w:p>
    <w:p w:rsidR="008F2FF5" w:rsidRPr="00875DE0" w:rsidRDefault="008F2FF5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Pero esto no significa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la persona haga un buen trabajo.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Esto necesita cambiar.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8F2FF5" w:rsidRDefault="00224D69" w:rsidP="00224D69">
      <w:pPr>
        <w:rPr>
          <w:rFonts w:ascii="Open Sans" w:hAnsi="Open Sans" w:cs="Open Sans"/>
          <w:b/>
          <w:sz w:val="28"/>
          <w:szCs w:val="28"/>
        </w:rPr>
      </w:pPr>
      <w:r w:rsidRPr="008F2FF5">
        <w:rPr>
          <w:rFonts w:ascii="Open Sans" w:hAnsi="Open Sans" w:cs="Open Sans"/>
          <w:b/>
          <w:sz w:val="28"/>
          <w:szCs w:val="28"/>
        </w:rPr>
        <w:t>Trabajar para personas con</w:t>
      </w:r>
    </w:p>
    <w:p w:rsidR="00224D69" w:rsidRDefault="00224D69" w:rsidP="00224D69">
      <w:pPr>
        <w:rPr>
          <w:rFonts w:ascii="Open Sans" w:hAnsi="Open Sans" w:cs="Open Sans"/>
          <w:b/>
          <w:sz w:val="28"/>
          <w:szCs w:val="28"/>
        </w:rPr>
      </w:pPr>
      <w:r w:rsidRPr="008F2FF5">
        <w:rPr>
          <w:rFonts w:ascii="Open Sans" w:hAnsi="Open Sans" w:cs="Open Sans"/>
          <w:b/>
          <w:sz w:val="28"/>
          <w:szCs w:val="28"/>
        </w:rPr>
        <w:t xml:space="preserve">discapacidad </w:t>
      </w:r>
      <w:r w:rsidR="008F2FF5">
        <w:rPr>
          <w:rFonts w:ascii="Open Sans" w:hAnsi="Open Sans" w:cs="Open Sans"/>
          <w:b/>
          <w:sz w:val="28"/>
          <w:szCs w:val="28"/>
        </w:rPr>
        <w:t>intellectual</w:t>
      </w:r>
    </w:p>
    <w:p w:rsidR="008F2FF5" w:rsidRPr="008F2FF5" w:rsidRDefault="008F2FF5" w:rsidP="00224D69">
      <w:pPr>
        <w:rPr>
          <w:rFonts w:ascii="Open Sans" w:hAnsi="Open Sans" w:cs="Open Sans"/>
          <w:b/>
          <w:sz w:val="28"/>
          <w:szCs w:val="28"/>
        </w:rPr>
      </w:pPr>
    </w:p>
    <w:p w:rsidR="00224D69" w:rsidRPr="002A0C8B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A0C8B">
        <w:rPr>
          <w:rFonts w:ascii="Open Sans" w:hAnsi="Open Sans" w:cs="Open Sans"/>
          <w:sz w:val="28"/>
          <w:szCs w:val="28"/>
          <w:lang w:val="fr-BE"/>
        </w:rPr>
        <w:t>Nuestro miembro danés LEV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nos ha contado sobre un proyecto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están haciendo.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Con este proyecto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ellos encontraron trabajo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para muchas personas con discapacidad intelectual.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¡Muchas gracias a todas las personas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vinieron y a nuestro miembro húngaro EFOESZ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que organizó el evento!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Default="00224D69" w:rsidP="008F2FF5">
      <w:pPr>
        <w:pStyle w:val="EfA"/>
      </w:pPr>
      <w:r w:rsidRPr="00224D69">
        <w:t>5 nuevos vídeos</w:t>
      </w:r>
    </w:p>
    <w:p w:rsidR="008F2FF5" w:rsidRPr="00224D69" w:rsidRDefault="008F2FF5" w:rsidP="008F2FF5">
      <w:pPr>
        <w:pStyle w:val="EfA"/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Un vídeo es sobre cómo Inclusion Europe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apoya la autogestión.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Tú puedes ver este vídeo aquí: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bit.ly/SelfAdvocacyVideo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Otro vídeo se llama “Mi historia de inclusión”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(en inglés, “My inclusion story”).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el vídeo, los autogestores hablan sobre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lo que la inclusión significa para ellos.</w:t>
      </w:r>
    </w:p>
    <w:p w:rsidR="008F2FF5" w:rsidRPr="00875DE0" w:rsidRDefault="008F2FF5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Tú puedes ver este vídeo aquí: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bit.ly/MyInclusionStory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Otro vídeo se llama “Déjanos votar”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(en inglés, “Let us vote”).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el vídeo, los autogestores explican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por qué todo el mundo debe tener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derecho a votar.</w:t>
      </w:r>
    </w:p>
    <w:p w:rsidR="008F2FF5" w:rsidRPr="00875DE0" w:rsidRDefault="008F2FF5" w:rsidP="00224D69">
      <w:pPr>
        <w:rPr>
          <w:rFonts w:ascii="Open Sans" w:hAnsi="Open Sans" w:cs="Open Sans"/>
          <w:sz w:val="28"/>
          <w:szCs w:val="28"/>
          <w:lang w:val="it-IT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Tú puedes ver este vídeo aquí: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bit.ly/LetUsVoteVideo</w:t>
      </w:r>
    </w:p>
    <w:p w:rsidR="008F2FF5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¡Inclusion Europe ha publicado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muchos vídeos nuevos!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Los vídeos están todos en inglés.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Otro vídeo se llama “Esta vez nosotros votamos”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(en inglés, “This time we are voting”).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este vídeo, nosotros preguntamos a autogestores:</w:t>
      </w:r>
    </w:p>
    <w:p w:rsidR="00224D69" w:rsidRPr="00875DE0" w:rsidRDefault="00224D69" w:rsidP="00224D69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“¿Por qué es importante votar para ti?”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Tú puedes ver sus respuestas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en este vídeo: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bit.ly/ThisTimeWeAreVoting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El último vídeo es sobre las Naciones Unidas.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El vídeo explica lo que es las Naciones Unidas</w:t>
      </w:r>
    </w:p>
    <w:p w:rsidR="00224D69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y por qué es importante.</w:t>
      </w:r>
    </w:p>
    <w:p w:rsidR="008F2FF5" w:rsidRPr="00224D69" w:rsidRDefault="008F2FF5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Tú puedes ver este vídeo aquí:</w:t>
      </w:r>
    </w:p>
    <w:p w:rsidR="00224D69" w:rsidRPr="00224D69" w:rsidRDefault="00224D69" w:rsidP="00224D69">
      <w:pPr>
        <w:rPr>
          <w:rFonts w:ascii="Open Sans" w:hAnsi="Open Sans" w:cs="Open Sans"/>
          <w:sz w:val="28"/>
          <w:szCs w:val="28"/>
        </w:rPr>
      </w:pPr>
      <w:r w:rsidRPr="00224D69">
        <w:rPr>
          <w:rFonts w:ascii="Open Sans" w:hAnsi="Open Sans" w:cs="Open Sans"/>
          <w:sz w:val="28"/>
          <w:szCs w:val="28"/>
        </w:rPr>
        <w:t>bit.ly/VideoUnitedNations</w:t>
      </w:r>
    </w:p>
    <w:p w:rsidR="00485FAF" w:rsidRDefault="00224D69" w:rsidP="00224D69">
      <w:pPr>
        <w:rPr>
          <w:rFonts w:ascii="Open Sans" w:hAnsi="Open Sans" w:cs="Open Sans"/>
          <w:sz w:val="28"/>
          <w:szCs w:val="28"/>
          <w:lang w:val="fr-BE"/>
        </w:rPr>
      </w:pPr>
      <w:r w:rsidRPr="00224D69">
        <w:rPr>
          <w:rFonts w:ascii="Open Sans" w:hAnsi="Open Sans" w:cs="Open Sans"/>
          <w:sz w:val="28"/>
          <w:szCs w:val="28"/>
          <w:lang w:val="fr-BE"/>
        </w:rPr>
        <w:t>página</w:t>
      </w:r>
    </w:p>
    <w:p w:rsidR="00542140" w:rsidRDefault="00542140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Default="00542140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Default="00542140" w:rsidP="00224D69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pStyle w:val="EfA"/>
      </w:pPr>
      <w:r w:rsidRPr="00542140">
        <w:t>¡Regístrate ahora para</w:t>
      </w:r>
    </w:p>
    <w:p w:rsidR="00542140" w:rsidRPr="00542140" w:rsidRDefault="00542140" w:rsidP="00542140">
      <w:pPr>
        <w:pStyle w:val="EfA"/>
      </w:pPr>
      <w:r w:rsidRPr="00542140">
        <w:t>Europa en Acción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(en inglés, Europe in Action)!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Cada año durante 3 días,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autogestores, personal de apoyo,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familiares y profesionales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se reunieron en una ciudad de Europa.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Ellos se reunieron en una conferencia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llamada “Europa en Acción”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(en inglés, Europe in Action).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2019, Europa en Acción tendrá lugar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del 5-7 de junio en Vilna, Lituania.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hablaremos sobre tomar decisiones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vivir de manera independiente.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 xml:space="preserve">Regístrate aquí: </w:t>
      </w:r>
      <w:hyperlink r:id="rId8" w:history="1">
        <w:r w:rsidRPr="002A0C8B">
          <w:rPr>
            <w:rStyle w:val="Hyperlink"/>
            <w:rFonts w:ascii="Open Sans" w:hAnsi="Open Sans" w:cs="Open Sans"/>
            <w:sz w:val="28"/>
            <w:szCs w:val="28"/>
          </w:rPr>
          <w:t>www.europeinaction.org/register</w:t>
        </w:r>
      </w:hyperlink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EPSA organiza una conferencia bianual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para autogestores llamada “Escucha Nuestras Voces”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(en inglés, “Hear Our Voices”).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En esta conferencia,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las personas con discapacidad intelectual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se reúnen para hablar, compartir ideas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y experiencias sobre la discapacidad intelectual.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2019, Escucha Nuestras Voces tendrá lugar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del 18-20 de septiembre en Graz, Austria.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favor, pon esta fecha en tu calendario.</w:t>
      </w:r>
    </w:p>
    <w:p w:rsidR="00542140" w:rsidRDefault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br w:type="page"/>
      </w:r>
    </w:p>
    <w:p w:rsidR="00542140" w:rsidRDefault="00542140" w:rsidP="00542140">
      <w:pPr>
        <w:pStyle w:val="EfA"/>
      </w:pPr>
      <w:r w:rsidRPr="00542140">
        <w:t>Explicaciones</w:t>
      </w:r>
    </w:p>
    <w:p w:rsidR="00542140" w:rsidRDefault="00542140" w:rsidP="00542140">
      <w:pPr>
        <w:pStyle w:val="EfA"/>
      </w:pPr>
    </w:p>
    <w:p w:rsidR="00542140" w:rsidRPr="00542140" w:rsidRDefault="00542140" w:rsidP="00542140">
      <w:pPr>
        <w:pStyle w:val="EfA"/>
      </w:pPr>
    </w:p>
    <w:p w:rsidR="00542140" w:rsidRPr="00542140" w:rsidRDefault="00542140" w:rsidP="00542140">
      <w:pPr>
        <w:pStyle w:val="EfA"/>
      </w:pPr>
      <w:r w:rsidRPr="00542140">
        <w:t>Accesible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Algo que es fácil de usar para personas con discapacidad.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542140">
        <w:rPr>
          <w:rFonts w:ascii="Open Sans" w:hAnsi="Open Sans" w:cs="Open Sans"/>
          <w:sz w:val="28"/>
          <w:szCs w:val="28"/>
          <w:lang w:val="fr-BE"/>
        </w:rPr>
        <w:t xml:space="preserve"> Rampas para entrar en un edificio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542140">
        <w:rPr>
          <w:rFonts w:ascii="Open Sans" w:hAnsi="Open Sans" w:cs="Open Sans"/>
          <w:sz w:val="28"/>
          <w:szCs w:val="28"/>
          <w:lang w:val="fr-BE"/>
        </w:rPr>
        <w:t xml:space="preserve"> Información en lectura fácil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542140">
        <w:rPr>
          <w:rFonts w:ascii="Open Sans" w:hAnsi="Open Sans" w:cs="Open Sans"/>
          <w:sz w:val="28"/>
          <w:szCs w:val="28"/>
          <w:lang w:val="fr-BE"/>
        </w:rPr>
        <w:t xml:space="preserve"> Información en lenguaje de signos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pStyle w:val="EfA"/>
      </w:pPr>
      <w:r w:rsidRPr="00542140">
        <w:t>Acta de Accesibilidad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El Acto de Accesibilidad es una ley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hecha por la Unión Europea.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Cada país en la Unión Europea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debe respetar el Acta de Accesibilidad.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Acta de Accesibilidad dice a las empresas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 que necesitan hacer para que sus productos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servicios sean más accesibles.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Por ejemplo: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-smartphones,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- ordenadores,</w:t>
      </w:r>
    </w:p>
    <w:p w:rsidR="00542140" w:rsidRPr="002A0C8B" w:rsidRDefault="00542140" w:rsidP="00542140">
      <w:pPr>
        <w:rPr>
          <w:rFonts w:ascii="Open Sans" w:hAnsi="Open Sans" w:cs="Open Sans"/>
          <w:sz w:val="28"/>
          <w:szCs w:val="28"/>
        </w:rPr>
      </w:pPr>
      <w:r w:rsidRPr="002A0C8B">
        <w:rPr>
          <w:rFonts w:ascii="Open Sans" w:hAnsi="Open Sans" w:cs="Open Sans"/>
          <w:sz w:val="28"/>
          <w:szCs w:val="28"/>
        </w:rPr>
        <w:t>- e-books,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542140">
        <w:rPr>
          <w:rFonts w:ascii="Open Sans" w:hAnsi="Open Sans" w:cs="Open Sans"/>
          <w:sz w:val="28"/>
          <w:szCs w:val="28"/>
          <w:lang w:val="fr-BE"/>
        </w:rPr>
        <w:t xml:space="preserve"> máquinas de billetes,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Pr="00542140">
        <w:rPr>
          <w:rFonts w:ascii="Open Sans" w:hAnsi="Open Sans" w:cs="Open Sans"/>
          <w:sz w:val="28"/>
          <w:szCs w:val="28"/>
          <w:lang w:val="fr-BE"/>
        </w:rPr>
        <w:t xml:space="preserve"> viajes en bus o en tren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542140">
        <w:rPr>
          <w:rFonts w:ascii="Open Sans" w:hAnsi="Open Sans" w:cs="Open Sans"/>
          <w:b/>
          <w:sz w:val="28"/>
          <w:szCs w:val="28"/>
          <w:lang w:val="fr-BE"/>
        </w:rPr>
        <w:t>Agencia de los Derechos Fundamentales de</w:t>
      </w:r>
    </w:p>
    <w:p w:rsidR="00542140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542140">
        <w:rPr>
          <w:rFonts w:ascii="Open Sans" w:hAnsi="Open Sans" w:cs="Open Sans"/>
          <w:b/>
          <w:sz w:val="28"/>
          <w:szCs w:val="28"/>
          <w:lang w:val="fr-BE"/>
        </w:rPr>
        <w:t>la Unión Europea</w:t>
      </w:r>
    </w:p>
    <w:p w:rsidR="00542140" w:rsidRPr="00542140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Agencia de los Derechos Fundamentales de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la Unión Europea se llama en corto, FRA.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de-DE"/>
        </w:rPr>
      </w:pPr>
      <w:r w:rsidRPr="00542140">
        <w:rPr>
          <w:rFonts w:ascii="Open Sans" w:hAnsi="Open Sans" w:cs="Open Sans"/>
          <w:sz w:val="28"/>
          <w:szCs w:val="28"/>
          <w:lang w:val="de-DE"/>
        </w:rPr>
        <w:t>FRA es una organización.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de-D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de-DE"/>
        </w:rPr>
      </w:pPr>
      <w:r w:rsidRPr="00542140">
        <w:rPr>
          <w:rFonts w:ascii="Open Sans" w:hAnsi="Open Sans" w:cs="Open Sans"/>
          <w:sz w:val="28"/>
          <w:szCs w:val="28"/>
          <w:lang w:val="de-DE"/>
        </w:rPr>
        <w:t>Una organización 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 grupo de personas que trabajan juntas.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FRA ayuda a que todas las personas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la Unión Europea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puedan usar sus derechos.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542140">
        <w:rPr>
          <w:rFonts w:ascii="Open Sans" w:hAnsi="Open Sans" w:cs="Open Sans"/>
          <w:b/>
          <w:sz w:val="28"/>
          <w:szCs w:val="28"/>
          <w:lang w:val="fr-BE"/>
        </w:rPr>
        <w:t>Autogestión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autogestión es cuando personas con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discapacidad intelectual dicen lo que piensan.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Estas personas se llaman autogestores.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542140">
        <w:rPr>
          <w:rFonts w:ascii="Open Sans" w:hAnsi="Open Sans" w:cs="Open Sans"/>
          <w:b/>
          <w:sz w:val="28"/>
          <w:szCs w:val="28"/>
          <w:lang w:val="fr-BE"/>
        </w:rPr>
        <w:t>Comisión Europea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Comisión Europea trabaja con el Parlamento Europeo.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Comisión Europea propone leyes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al Parlamento Europeo y al Consejo de la Unión Europea.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Comisión Europea y el Parlamento Europeo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debaten las leyes.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También se asegura que las leyes que se han acordado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sean cumplidas por los países miembro.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Consejo de la Unión Europea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Consejo de la Unión Europea es donde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ministros nacionales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 los países de la Unión Europea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se reúnen.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Ellos se reúnen para adoptar las leyes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hablar sobre las políticas de la Unión Europea.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Consejo de la Unión Europea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también se llama Consejo de Ministros.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</w:rPr>
      </w:pPr>
      <w:r w:rsidRPr="00006D5D">
        <w:rPr>
          <w:rFonts w:ascii="Open Sans" w:hAnsi="Open Sans" w:cs="Open Sans"/>
          <w:b/>
          <w:sz w:val="28"/>
          <w:szCs w:val="28"/>
        </w:rPr>
        <w:t>Custodia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La custodia permite a las personas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a tomar decisiones por otros.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persona que toma decisiones por ti es tu tutor.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Tu tutor puede decidir cosas por ti,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 donde vives.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Algunas veces, las personas bajo custodia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no tienen permitido votar,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casarse, o cuidar de sus hijos.</w:t>
      </w:r>
    </w:p>
    <w:p w:rsidR="00006D5D" w:rsidRPr="00875DE0" w:rsidRDefault="00006D5D" w:rsidP="00542140">
      <w:pPr>
        <w:rPr>
          <w:rFonts w:ascii="Open Sans" w:hAnsi="Open Sans" w:cs="Open Sans"/>
          <w:sz w:val="28"/>
          <w:szCs w:val="28"/>
          <w:lang w:val="it-IT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</w:rPr>
      </w:pPr>
      <w:r w:rsidRPr="00006D5D">
        <w:rPr>
          <w:rFonts w:ascii="Open Sans" w:hAnsi="Open Sans" w:cs="Open Sans"/>
          <w:b/>
          <w:sz w:val="28"/>
          <w:szCs w:val="28"/>
        </w:rPr>
        <w:t>Discapacidad Intelectual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Si tú tienes una discapacidad intelectual,</w:t>
      </w:r>
    </w:p>
    <w:p w:rsidR="00542140" w:rsidRPr="00875DE0" w:rsidRDefault="00542140" w:rsidP="00542140">
      <w:pPr>
        <w:rPr>
          <w:rFonts w:ascii="Open Sans" w:hAnsi="Open Sans" w:cs="Open Sans"/>
          <w:sz w:val="28"/>
          <w:szCs w:val="28"/>
          <w:lang w:val="it-IT"/>
        </w:rPr>
      </w:pPr>
      <w:r w:rsidRPr="00875DE0">
        <w:rPr>
          <w:rFonts w:ascii="Open Sans" w:hAnsi="Open Sans" w:cs="Open Sans"/>
          <w:sz w:val="28"/>
          <w:szCs w:val="28"/>
          <w:lang w:val="it-IT"/>
        </w:rPr>
        <w:t>esto significa que es más difícil para ti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entender información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aprender nuevas habilidades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para otras personas.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Esto hace que algunas partes de la vida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sean más difíciles.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Las personas con discapacidad intelectual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a menudo reciben apoyo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cuando aprenden o en el trabajo.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La discapacidad intelectual a menudo empieza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antes de que seas adulto.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discapacidad te afecta a ti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durante toda tu vida.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Hay cosas que pueden hacer que la vida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sea más fácil para las personas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con discapacidad intelectual.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 información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escrita en lectura fácil.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Discriminación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Discriminación significa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tú eres tratado de manera injusta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o que tú no consigues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oportunidades que te mereces.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 discriminación cuando esto ocurre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tu discapacidad.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Elecciones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elecciones deciden quién habla por nosotros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quién toma decisiones por nosotros.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elecciones ocurren en distintas áreas.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 en tu pueblo o ciudad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donde tú puedes elegir a un nuevo alcalde.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O en tu país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cuando tú puedes elegir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 un nuevo presidente.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Elecciones europeas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elecciones europeas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son las elecciones al Parlamento Europeo.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Cuando tú votas en las elecciones europeas,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decidir quién será el nuevo MPE.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MPE habla por todas las personas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viven en la Unión Europea.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elecciones europeas tienen lugar cada 5 años.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próximas elecciones europeas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tendrán lugar del 23-26 de mayo del 2019.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EPSA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Plataforma Europea de Autogestores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está formada de organizaciones de autogestores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 distintos países en Europa.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lo llamamos EPSA.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EPSA es parte de Inclusion Europe.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Estrategia Europea de Discapacidad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Estrategia Europea de Discapacidad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 un texto importante.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Este texto dice lo que la Unión Europea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tiene que hacer para asegurarse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 que las personas con discapacidad en Europa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tengan los mismos derechos que el resto de las personas.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Gobierno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 gobierno es un grupo de personas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toman decisiones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sobre cómo gestionar un país.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sobre dónde se gasta el dinero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sobre el transporte público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sobre colegios</w:t>
      </w:r>
    </w:p>
    <w:p w:rsid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sobre hospitales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Cada cierto año hay elecciones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votar a un nuevo gobierno.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Hashtag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redes sociales tú puedes usar el símbolo #.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Este símbolo se llama hashtag.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escribir una palabra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después del símbolo hashtag.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Si tú haces clic en esa palabra,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ver todos los mensajes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tienen relación con esa palabra.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ejemplo: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Si tú escribes #inclusión y tú haces clic en eso,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ver todos los mensajes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tienen que ver con inclusión.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Si tú escribes #UniónEuropea y tú haces clic en eso,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ver todos los mensajes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tienen que ver con la Unión Europea.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Si tú escribes #EscuchaNuestrasVoces y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haces clic en eso,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ver todos los mensaje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tienen que ver con Escucha Nuestras Voces.</w:t>
      </w:r>
    </w:p>
    <w:p w:rsidR="00006D5D" w:rsidRPr="00006D5D" w:rsidRDefault="00006D5D" w:rsidP="00542140">
      <w:pPr>
        <w:rPr>
          <w:rFonts w:ascii="Open Sans" w:hAnsi="Open Sans" w:cs="Open Sans"/>
          <w:b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Inclusion Europe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Inclusion Europe es una organización para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personas con discapacidad intelectual y sus familias.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luchamos por sus derechos e inclusión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Europa.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también queremos cambiar las leyes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Europa.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empezamos en 1988.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tenemos 75 miembros en 39 países europeos.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tenemos nuestra sede en Bruselas en Bélgica.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Lectura fácil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Lectura fácil es información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está escrita en una forma simple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que las personas con discapacidad intelectual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puedan entenderla.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 importante usar palabras simples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frases simples.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Si hay palabras difíciles de entender,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hay una explicación.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texto necesita ser fácil de ver,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escribir en negro en un fondo blanco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 bueno.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texto debe de estar bien espaciado.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textos en lectura fácil usan a menudo imágenes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explicar de lo que tratan los textos.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Alguien con discapacidad intelectual necesita comprobar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la información es fácil de entender.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documentos en lectura fácil 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menudo utilizan este logo,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así es más fácil encontrarlos.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Hay reglas sobre cómo deben hacerse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textos en lectura fácil.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Manifiesto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 manifiesto es un texto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explica los objetivos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 una persona o una organización.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Este texto se hace antes de unas elecciones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una persona u organización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quiere ser elegida.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Algunos manifiestos son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también escritos por organizaciones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decirles a los candidatos a las elecciones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cosas que ellos creen que es importante.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Todos podemos leer un manifiesto.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de-DE"/>
        </w:rPr>
      </w:pPr>
      <w:r w:rsidRPr="00006D5D">
        <w:rPr>
          <w:rFonts w:ascii="Open Sans" w:hAnsi="Open Sans" w:cs="Open Sans"/>
          <w:b/>
          <w:sz w:val="28"/>
          <w:szCs w:val="28"/>
          <w:lang w:val="de-DE"/>
        </w:rPr>
        <w:t>Naciones Unidas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de-DE"/>
        </w:rPr>
      </w:pPr>
      <w:r w:rsidRPr="00542140">
        <w:rPr>
          <w:rFonts w:ascii="Open Sans" w:hAnsi="Open Sans" w:cs="Open Sans"/>
          <w:sz w:val="28"/>
          <w:szCs w:val="28"/>
          <w:lang w:val="de-DE"/>
        </w:rPr>
        <w:t>Las Naciones Unidas 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una organización internacional.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Naciones Unidas trabajan por la paz y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seguridad en todo el mundo.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lo llamamos la ONU.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ONU está situada en varios lugares.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ONU está en Nueva York,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los Estados Unidos de América,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en Ginebra, en Suiza.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Parlamento Europeo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 Parlamento Europeo es un lugar donde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se toman importantes decisiones de la Unión Europea.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ejemplo: leyes.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Miembros del Parlamento Europeo (en corto, MPEs)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toman estas decisiones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hablan por todas las personas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viven en la Unión Europea.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Cada cinco años, estas personas que viven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la Unión Europea votan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los MPEs de sus países.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Partido Políticos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 partido político es un grupo de personas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piensan que un país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debe de funcionar de una manera.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Político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Alguien que ayuda a que un país funcione.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O alguien que quiere hacer que un país funcione.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Los políticos, por ejemplo, son:</w:t>
      </w:r>
    </w:p>
    <w:p w:rsidR="00542140" w:rsidRPr="00006D5D" w:rsidRDefault="00006D5D" w:rsidP="00006D5D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006D5D">
        <w:rPr>
          <w:rFonts w:ascii="Open Sans" w:hAnsi="Open Sans" w:cs="Open Sans"/>
          <w:sz w:val="28"/>
          <w:szCs w:val="28"/>
          <w:lang w:val="fr-BE"/>
        </w:rPr>
        <w:t>alcaldes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ministros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candidatos en las elecciones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Redes Sociales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redes sociales están hechas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de páginas web y de apps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te dejan crear y compartir contenido.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de-DE"/>
        </w:rPr>
      </w:pPr>
      <w:r w:rsidRPr="00542140">
        <w:rPr>
          <w:rFonts w:ascii="Open Sans" w:hAnsi="Open Sans" w:cs="Open Sans"/>
          <w:sz w:val="28"/>
          <w:szCs w:val="28"/>
          <w:lang w:val="de-DE"/>
        </w:rPr>
        <w:t>Por ejemplo, fotos, vídeos e información.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App es la abreviación para aplicaciones.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Las apps son herramientas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que te permiten usar las redes sociales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en el móvil o en la tablet.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Vivir de manera independiente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Vivir de manera independiente significa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que las personas con discapacidad intelectual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viven en una comunidad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reciben apoyo para hacer lo que ellos quieran.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Ellos también pueden: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decidir con quién y dónde vivir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decidir cómo quieren gastar su tiempo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tener las mismas experiencias que otras personas.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Unión Europea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Unión Europea (en corto, EU)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 un grupo de 28 países.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Nosotros llamamos a estos países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“estados miembro”.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Estos países se han juntado para ser más fuertes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políticamente y económicamente.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UE hace leyes sobre cosas importantes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personas que viven en esos países.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UE hace leyes en distintas áreas.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Algunos ejemplos son: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leyes para proteger el medio ambiente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leyes para agricultores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leyes para proteger a los consumidores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 consumidor es alguien que compra cosas.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UE también hace leyes que son importantes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las personas con discapacidad.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ejemplo, el Acta de Accesibilidad.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UE también ha hecho una ley que da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más derechos a las personas con discapacidad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cuando ellos están viajando.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La UE también da dinero a sus estados miembros.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Una parte de este dinero se utiliza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para personas con discapacidad.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006D5D" w:rsidRDefault="00542140" w:rsidP="00542140">
      <w:pPr>
        <w:rPr>
          <w:rFonts w:ascii="Open Sans" w:hAnsi="Open Sans" w:cs="Open Sans"/>
          <w:b/>
          <w:sz w:val="28"/>
          <w:szCs w:val="28"/>
          <w:lang w:val="fr-BE"/>
        </w:rPr>
      </w:pPr>
      <w:r w:rsidRPr="00006D5D">
        <w:rPr>
          <w:rFonts w:ascii="Open Sans" w:hAnsi="Open Sans" w:cs="Open Sans"/>
          <w:b/>
          <w:sz w:val="28"/>
          <w:szCs w:val="28"/>
          <w:lang w:val="fr-BE"/>
        </w:rPr>
        <w:t>Votar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Votar significa elegir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a los políticos que nos representan</w:t>
      </w: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y que toman decisiones por nosotros.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Tú puedes votar en distintas áreas.</w:t>
      </w:r>
    </w:p>
    <w:p w:rsidR="00006D5D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Por ejemplo: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en tu ciudad o pueblo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cuando tú eliges a un nuevo alcalde en tu país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cuando tú eliges a un nuevo presidente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o en las elecciones europeas,</w:t>
      </w:r>
    </w:p>
    <w:p w:rsidR="00542140" w:rsidRPr="00542140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-</w:t>
      </w:r>
      <w:r w:rsidR="00542140" w:rsidRPr="00542140">
        <w:rPr>
          <w:rFonts w:ascii="Open Sans" w:hAnsi="Open Sans" w:cs="Open Sans"/>
          <w:sz w:val="28"/>
          <w:szCs w:val="28"/>
          <w:lang w:val="fr-BE"/>
        </w:rPr>
        <w:t xml:space="preserve"> cuando tú eliges a un nuevo Miembro del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Parlamento Europeo (MPE).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006D5D" w:rsidRDefault="00006D5D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Ambitions. Rights. Belonging.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¡Contáctanos y comparte tus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historias de autogestión!</w:t>
      </w:r>
    </w:p>
    <w:p w:rsidR="00006D5D" w:rsidRPr="002A0C8B" w:rsidRDefault="00006D5D" w:rsidP="00542140">
      <w:pPr>
        <w:rPr>
          <w:rFonts w:ascii="Open Sans" w:hAnsi="Open Sans" w:cs="Open Sans"/>
          <w:sz w:val="28"/>
          <w:szCs w:val="28"/>
          <w:lang w:val="fr-BE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Página web: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inclusion-europe.eu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Email: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secretariat@inclusion-europe.org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Teléfono: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+32 2 502 28 15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Dirección: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Rue d’Arlon 55, 1040 Bruselas, Bélgica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Facebook: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facebook.com/inclusioneurope</w:t>
      </w:r>
    </w:p>
    <w:p w:rsidR="00006D5D" w:rsidRDefault="00006D5D" w:rsidP="00542140">
      <w:pPr>
        <w:rPr>
          <w:rFonts w:ascii="Open Sans" w:hAnsi="Open Sans" w:cs="Open Sans"/>
          <w:sz w:val="28"/>
          <w:szCs w:val="28"/>
        </w:rPr>
      </w:pP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</w:rPr>
      </w:pPr>
      <w:r w:rsidRPr="00542140">
        <w:rPr>
          <w:rFonts w:ascii="Open Sans" w:hAnsi="Open Sans" w:cs="Open Sans"/>
          <w:sz w:val="28"/>
          <w:szCs w:val="28"/>
        </w:rPr>
        <w:t>Twitter: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twitter.com/InclusionEurope</w:t>
      </w:r>
    </w:p>
    <w:p w:rsidR="00542140" w:rsidRPr="00542140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Suscríbete para conseguir Europa Para Todos aquí:</w:t>
      </w:r>
    </w:p>
    <w:p w:rsidR="00542140" w:rsidRPr="00485FAF" w:rsidRDefault="00542140" w:rsidP="00542140">
      <w:pPr>
        <w:rPr>
          <w:rFonts w:ascii="Open Sans" w:hAnsi="Open Sans" w:cs="Open Sans"/>
          <w:sz w:val="28"/>
          <w:szCs w:val="28"/>
          <w:lang w:val="fr-BE"/>
        </w:rPr>
      </w:pPr>
      <w:r w:rsidRPr="00542140">
        <w:rPr>
          <w:rFonts w:ascii="Open Sans" w:hAnsi="Open Sans" w:cs="Open Sans"/>
          <w:sz w:val="28"/>
          <w:szCs w:val="28"/>
          <w:lang w:val="fr-BE"/>
        </w:rPr>
        <w:t>bit.ly/EuropeForUs</w:t>
      </w:r>
    </w:p>
    <w:sectPr w:rsidR="00542140" w:rsidRPr="0048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roy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311"/>
    <w:multiLevelType w:val="hybridMultilevel"/>
    <w:tmpl w:val="6F7A085C"/>
    <w:lvl w:ilvl="0" w:tplc="C4581CF0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D7D"/>
    <w:multiLevelType w:val="hybridMultilevel"/>
    <w:tmpl w:val="E1923FC2"/>
    <w:lvl w:ilvl="0" w:tplc="627A44E2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A3469"/>
    <w:multiLevelType w:val="hybridMultilevel"/>
    <w:tmpl w:val="B0DA2290"/>
    <w:lvl w:ilvl="0" w:tplc="1B1EB412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F"/>
    <w:rsid w:val="00006D5D"/>
    <w:rsid w:val="00224D69"/>
    <w:rsid w:val="002A0C8B"/>
    <w:rsid w:val="002A4E06"/>
    <w:rsid w:val="00485FAF"/>
    <w:rsid w:val="00542140"/>
    <w:rsid w:val="00686EC0"/>
    <w:rsid w:val="00694597"/>
    <w:rsid w:val="00875DE0"/>
    <w:rsid w:val="008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CA45-ABB5-43CF-A6A0-EBF039C7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A">
    <w:name w:val="EfA"/>
    <w:basedOn w:val="Normal"/>
    <w:link w:val="EfAChar"/>
    <w:qFormat/>
    <w:rsid w:val="00485FAF"/>
    <w:rPr>
      <w:rFonts w:ascii="Open Sans" w:hAnsi="Open Sans" w:cs="Open Sans"/>
      <w:b/>
      <w:sz w:val="32"/>
      <w:szCs w:val="32"/>
      <w:lang w:val="fr-BE"/>
    </w:rPr>
  </w:style>
  <w:style w:type="paragraph" w:styleId="ListParagraph">
    <w:name w:val="List Paragraph"/>
    <w:basedOn w:val="Normal"/>
    <w:uiPriority w:val="34"/>
    <w:qFormat/>
    <w:rsid w:val="008F2FF5"/>
    <w:pPr>
      <w:ind w:left="720"/>
      <w:contextualSpacing/>
    </w:pPr>
  </w:style>
  <w:style w:type="character" w:customStyle="1" w:styleId="EfAChar">
    <w:name w:val="EfA Char"/>
    <w:basedOn w:val="DefaultParagraphFont"/>
    <w:link w:val="EfA"/>
    <w:rsid w:val="00485FAF"/>
    <w:rPr>
      <w:rFonts w:ascii="Open Sans" w:hAnsi="Open Sans" w:cs="Open Sans"/>
      <w:b/>
      <w:sz w:val="32"/>
      <w:szCs w:val="32"/>
      <w:lang w:val="fr-BE"/>
    </w:rPr>
  </w:style>
  <w:style w:type="character" w:styleId="Hyperlink">
    <w:name w:val="Hyperlink"/>
    <w:basedOn w:val="DefaultParagraphFont"/>
    <w:uiPriority w:val="99"/>
    <w:unhideWhenUsed/>
    <w:rsid w:val="00542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inaction.org/regis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F5B69-A164-4134-8D09-0DBDBDD24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05915-74DC-48B0-AB5A-E57D803FF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11C79-801E-4851-8F4B-FF9C5923B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Inclusion Europe Secretariat</cp:lastModifiedBy>
  <cp:revision>2</cp:revision>
  <dcterms:created xsi:type="dcterms:W3CDTF">2019-08-05T15:18:00Z</dcterms:created>
  <dcterms:modified xsi:type="dcterms:W3CDTF">2019-08-05T15:18:00Z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